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88" w:rsidRDefault="00CF3488" w:rsidP="00A56D87">
      <w:pPr>
        <w:jc w:val="center"/>
        <w:rPr>
          <w:b/>
          <w:sz w:val="24"/>
          <w:szCs w:val="24"/>
        </w:rPr>
      </w:pPr>
    </w:p>
    <w:p w:rsidR="002D2579" w:rsidRDefault="00A56D87" w:rsidP="00A56D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Pozvánka na Veřejné zasedání</w:t>
      </w:r>
    </w:p>
    <w:p w:rsidR="00A56D87" w:rsidRDefault="00A56D87" w:rsidP="00A56D87">
      <w:pPr>
        <w:jc w:val="center"/>
        <w:rPr>
          <w:b/>
          <w:sz w:val="24"/>
          <w:szCs w:val="24"/>
        </w:rPr>
      </w:pPr>
    </w:p>
    <w:p w:rsidR="00A56D87" w:rsidRDefault="00A56D87" w:rsidP="00A56D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VEŘEJNÉ ZASEDÁNÍ </w:t>
      </w:r>
    </w:p>
    <w:p w:rsidR="00A56D87" w:rsidRDefault="00A56D87" w:rsidP="00A56D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OBECNÍHO ZASTUPITELSTVA </w:t>
      </w:r>
    </w:p>
    <w:p w:rsidR="00A56D87" w:rsidRDefault="00A56D87" w:rsidP="00A56D8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  KONÁ</w:t>
      </w:r>
      <w:proofErr w:type="gramEnd"/>
      <w:r>
        <w:rPr>
          <w:b/>
          <w:sz w:val="24"/>
          <w:szCs w:val="24"/>
        </w:rPr>
        <w:t xml:space="preserve"> </w:t>
      </w:r>
    </w:p>
    <w:p w:rsidR="00A56D87" w:rsidRDefault="00A56D87" w:rsidP="00A56D87">
      <w:pPr>
        <w:jc w:val="center"/>
        <w:rPr>
          <w:b/>
          <w:sz w:val="24"/>
          <w:szCs w:val="24"/>
        </w:rPr>
      </w:pPr>
    </w:p>
    <w:p w:rsidR="00A56D87" w:rsidRDefault="00A56D87" w:rsidP="00A56D87">
      <w:pPr>
        <w:jc w:val="center"/>
        <w:rPr>
          <w:b/>
          <w:sz w:val="24"/>
          <w:szCs w:val="24"/>
        </w:rPr>
      </w:pPr>
    </w:p>
    <w:p w:rsidR="00A56D87" w:rsidRDefault="002613BB" w:rsidP="00A56D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PÁTEK  </w:t>
      </w:r>
      <w:proofErr w:type="gramStart"/>
      <w:r>
        <w:rPr>
          <w:b/>
          <w:sz w:val="24"/>
          <w:szCs w:val="24"/>
        </w:rPr>
        <w:t>21.2.2020</w:t>
      </w:r>
      <w:proofErr w:type="gramEnd"/>
      <w:r w:rsidR="00A56D87">
        <w:rPr>
          <w:b/>
          <w:sz w:val="24"/>
          <w:szCs w:val="24"/>
        </w:rPr>
        <w:t xml:space="preserve"> OD 18,00 HODIN</w:t>
      </w:r>
    </w:p>
    <w:p w:rsidR="00A56D87" w:rsidRDefault="00A56D87" w:rsidP="00A56D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 ZASEDACÍ MÍSTNOSTI OÚ  ZALEŠANY</w:t>
      </w:r>
    </w:p>
    <w:p w:rsidR="00A56D87" w:rsidRDefault="00A56D87" w:rsidP="00A56D87">
      <w:pPr>
        <w:jc w:val="center"/>
        <w:rPr>
          <w:b/>
          <w:sz w:val="24"/>
          <w:szCs w:val="24"/>
        </w:rPr>
      </w:pPr>
    </w:p>
    <w:p w:rsidR="00A56D87" w:rsidRDefault="00A56D87" w:rsidP="00A56D87">
      <w:pPr>
        <w:rPr>
          <w:sz w:val="24"/>
          <w:szCs w:val="24"/>
        </w:rPr>
      </w:pPr>
    </w:p>
    <w:p w:rsidR="00A56D87" w:rsidRDefault="00A56D87" w:rsidP="00A56D87">
      <w:pPr>
        <w:rPr>
          <w:sz w:val="24"/>
          <w:szCs w:val="24"/>
        </w:rPr>
      </w:pPr>
    </w:p>
    <w:p w:rsidR="00A56D87" w:rsidRDefault="00A56D87" w:rsidP="00A56D87">
      <w:pPr>
        <w:rPr>
          <w:sz w:val="24"/>
          <w:szCs w:val="24"/>
        </w:rPr>
      </w:pPr>
    </w:p>
    <w:p w:rsidR="00A56D87" w:rsidRDefault="00A56D87" w:rsidP="00A56D87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A56D87" w:rsidRDefault="00A56D87" w:rsidP="00A56D8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Zahájení</w:t>
      </w:r>
    </w:p>
    <w:p w:rsidR="00A56D87" w:rsidRDefault="00A56D87" w:rsidP="00A56D8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Schválení </w:t>
      </w:r>
      <w:proofErr w:type="gramStart"/>
      <w:r>
        <w:rPr>
          <w:sz w:val="24"/>
          <w:szCs w:val="24"/>
        </w:rPr>
        <w:t>programu,určení</w:t>
      </w:r>
      <w:proofErr w:type="gramEnd"/>
      <w:r>
        <w:rPr>
          <w:sz w:val="24"/>
          <w:szCs w:val="24"/>
        </w:rPr>
        <w:t xml:space="preserve"> ověřovatelů zápisu</w:t>
      </w:r>
    </w:p>
    <w:p w:rsidR="003318E1" w:rsidRDefault="006300EA" w:rsidP="005D55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Schválení  vyhlášky</w:t>
      </w:r>
      <w:proofErr w:type="gramEnd"/>
      <w:r w:rsidR="002613BB">
        <w:rPr>
          <w:sz w:val="24"/>
          <w:szCs w:val="24"/>
        </w:rPr>
        <w:t xml:space="preserve"> obce o stanovení systému shromažďování</w:t>
      </w:r>
    </w:p>
    <w:p w:rsidR="003318E1" w:rsidRPr="002613BB" w:rsidRDefault="002613BB" w:rsidP="002613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sběru,přepravy,třídění,a odstraňování </w:t>
      </w:r>
      <w:proofErr w:type="gramStart"/>
      <w:r>
        <w:rPr>
          <w:sz w:val="24"/>
          <w:szCs w:val="24"/>
        </w:rPr>
        <w:t>kom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odpadů</w:t>
      </w:r>
      <w:proofErr w:type="gramEnd"/>
    </w:p>
    <w:p w:rsidR="00543C37" w:rsidRPr="005D5537" w:rsidRDefault="002613BB" w:rsidP="005D55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Seznámení se zprávou o výsledku přezkoumání hospodaření obce</w:t>
      </w:r>
    </w:p>
    <w:p w:rsidR="00350638" w:rsidRDefault="00A61DA0" w:rsidP="003560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Schválení  o prodloužení</w:t>
      </w:r>
      <w:proofErr w:type="gramEnd"/>
      <w:r>
        <w:rPr>
          <w:sz w:val="24"/>
          <w:szCs w:val="24"/>
        </w:rPr>
        <w:t xml:space="preserve"> souhlasu se zařazením správ.území obce </w:t>
      </w:r>
    </w:p>
    <w:p w:rsidR="00A61DA0" w:rsidRPr="003560DF" w:rsidRDefault="00A61DA0" w:rsidP="003560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územní působnosti MAS Podlipansko o.p.</w:t>
      </w:r>
      <w:proofErr w:type="gramStart"/>
      <w:r>
        <w:rPr>
          <w:sz w:val="24"/>
          <w:szCs w:val="24"/>
        </w:rPr>
        <w:t>s.-r.</w:t>
      </w:r>
      <w:proofErr w:type="gramEnd"/>
      <w:r>
        <w:rPr>
          <w:sz w:val="24"/>
          <w:szCs w:val="24"/>
        </w:rPr>
        <w:t>2021 - 2027</w:t>
      </w:r>
    </w:p>
    <w:p w:rsidR="00543C37" w:rsidRDefault="00543C37" w:rsidP="00A56D8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A56D87" w:rsidRPr="00A56D87" w:rsidRDefault="00A56D87" w:rsidP="00A56D87">
      <w:pPr>
        <w:pStyle w:val="Odstavecseseznamem"/>
        <w:rPr>
          <w:sz w:val="24"/>
          <w:szCs w:val="24"/>
        </w:rPr>
      </w:pPr>
    </w:p>
    <w:sectPr w:rsidR="00A56D87" w:rsidRPr="00A56D87" w:rsidSect="002D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5225"/>
    <w:multiLevelType w:val="hybridMultilevel"/>
    <w:tmpl w:val="87183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56D87"/>
    <w:rsid w:val="00220DE4"/>
    <w:rsid w:val="002613BB"/>
    <w:rsid w:val="002B7360"/>
    <w:rsid w:val="002D2579"/>
    <w:rsid w:val="00310604"/>
    <w:rsid w:val="003318E1"/>
    <w:rsid w:val="00350638"/>
    <w:rsid w:val="003560DF"/>
    <w:rsid w:val="00372C02"/>
    <w:rsid w:val="003837DA"/>
    <w:rsid w:val="003B7D4F"/>
    <w:rsid w:val="00415ACA"/>
    <w:rsid w:val="00543C37"/>
    <w:rsid w:val="005D5537"/>
    <w:rsid w:val="006300EA"/>
    <w:rsid w:val="00822909"/>
    <w:rsid w:val="008D46EC"/>
    <w:rsid w:val="00A56D87"/>
    <w:rsid w:val="00A61DA0"/>
    <w:rsid w:val="00A64C50"/>
    <w:rsid w:val="00CF3488"/>
    <w:rsid w:val="00FC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5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2020-02-13T11:25:00Z</cp:lastPrinted>
  <dcterms:created xsi:type="dcterms:W3CDTF">2020-02-13T11:27:00Z</dcterms:created>
  <dcterms:modified xsi:type="dcterms:W3CDTF">2020-02-13T11:27:00Z</dcterms:modified>
</cp:coreProperties>
</file>